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97" w:rsidRDefault="00B6295A">
      <w:pPr>
        <w:rPr>
          <w:lang/>
        </w:rPr>
      </w:pPr>
      <w:r>
        <w:rPr>
          <w:lang/>
        </w:rPr>
        <w:t>Песме које се уче напамет у седмом разреду:</w:t>
      </w:r>
    </w:p>
    <w:p w:rsidR="00B6295A" w:rsidRDefault="00B6295A" w:rsidP="00B6295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„ Стрепња“, Десанка Максимовић </w:t>
      </w:r>
    </w:p>
    <w:p w:rsidR="00B6295A" w:rsidRDefault="00B6295A" w:rsidP="00B6295A">
      <w:pPr>
        <w:pStyle w:val="ListParagraph"/>
        <w:rPr>
          <w:lang/>
        </w:rPr>
      </w:pPr>
      <w:r>
        <w:rPr>
          <w:lang/>
        </w:rPr>
        <w:t xml:space="preserve">             или</w:t>
      </w:r>
    </w:p>
    <w:p w:rsidR="00B6295A" w:rsidRDefault="00B6295A" w:rsidP="00B6295A">
      <w:pPr>
        <w:pStyle w:val="ListParagraph"/>
        <w:rPr>
          <w:lang/>
        </w:rPr>
      </w:pPr>
      <w:r>
        <w:rPr>
          <w:lang/>
        </w:rPr>
        <w:t>„Љубавни растанак“, народна песма</w:t>
      </w:r>
    </w:p>
    <w:p w:rsidR="00B6295A" w:rsidRDefault="00B6295A" w:rsidP="00B6295A">
      <w:pPr>
        <w:pStyle w:val="ListParagraph"/>
        <w:rPr>
          <w:lang/>
        </w:rPr>
      </w:pPr>
    </w:p>
    <w:p w:rsidR="00B6295A" w:rsidRDefault="00B6295A" w:rsidP="00B6295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„ Крвава бајка, Десанка Максимовић</w:t>
      </w:r>
    </w:p>
    <w:p w:rsidR="00B6295A" w:rsidRDefault="00B6295A" w:rsidP="00B6295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„Међу својима“, Владислав Петковић Дис</w:t>
      </w:r>
    </w:p>
    <w:p w:rsidR="00B6295A" w:rsidRDefault="00B6295A" w:rsidP="00B6295A">
      <w:pPr>
        <w:pStyle w:val="ListParagraph"/>
        <w:rPr>
          <w:lang/>
        </w:rPr>
      </w:pPr>
      <w:r>
        <w:rPr>
          <w:lang/>
        </w:rPr>
        <w:t xml:space="preserve">              или</w:t>
      </w:r>
    </w:p>
    <w:p w:rsidR="00B6295A" w:rsidRDefault="00B6295A" w:rsidP="00B6295A">
      <w:pPr>
        <w:pStyle w:val="ListParagraph"/>
        <w:rPr>
          <w:lang/>
        </w:rPr>
      </w:pPr>
      <w:r>
        <w:rPr>
          <w:lang/>
        </w:rPr>
        <w:t>„ Плава гробница“, Милутин Бојић</w:t>
      </w:r>
    </w:p>
    <w:p w:rsidR="00B6295A" w:rsidRDefault="00B6295A" w:rsidP="00B6295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„ Симонида“, Милан Ракић</w:t>
      </w:r>
    </w:p>
    <w:p w:rsidR="00B6295A" w:rsidRDefault="00B6295A" w:rsidP="00B6295A">
      <w:pPr>
        <w:pStyle w:val="ListParagraph"/>
        <w:rPr>
          <w:lang/>
        </w:rPr>
      </w:pPr>
      <w:r>
        <w:rPr>
          <w:lang/>
        </w:rPr>
        <w:t xml:space="preserve">               или</w:t>
      </w:r>
    </w:p>
    <w:p w:rsidR="00B6295A" w:rsidRDefault="00B6295A" w:rsidP="00B6295A">
      <w:pPr>
        <w:pStyle w:val="ListParagraph"/>
        <w:rPr>
          <w:lang/>
        </w:rPr>
      </w:pPr>
      <w:r>
        <w:rPr>
          <w:lang/>
        </w:rPr>
        <w:t>„ На Газиместану“, Милан Ракић</w:t>
      </w:r>
    </w:p>
    <w:p w:rsidR="00B6295A" w:rsidRPr="00B6295A" w:rsidRDefault="00B6295A" w:rsidP="00B6295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„Подне“, Јован Дучић</w:t>
      </w:r>
    </w:p>
    <w:p w:rsidR="00B6295A" w:rsidRPr="00B6295A" w:rsidRDefault="00B6295A" w:rsidP="00B6295A">
      <w:pPr>
        <w:pStyle w:val="ListParagraph"/>
        <w:rPr>
          <w:lang/>
        </w:rPr>
      </w:pPr>
    </w:p>
    <w:p w:rsidR="00B6295A" w:rsidRDefault="00B6295A" w:rsidP="00B6295A">
      <w:pPr>
        <w:pStyle w:val="ListParagraph"/>
        <w:rPr>
          <w:lang/>
        </w:rPr>
      </w:pPr>
    </w:p>
    <w:p w:rsidR="00B6295A" w:rsidRPr="00B6295A" w:rsidRDefault="00B6295A" w:rsidP="00B6295A">
      <w:pPr>
        <w:pStyle w:val="ListParagraph"/>
        <w:rPr>
          <w:lang/>
        </w:rPr>
      </w:pPr>
    </w:p>
    <w:sectPr w:rsidR="00B6295A" w:rsidRPr="00B6295A" w:rsidSect="00812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49B"/>
    <w:multiLevelType w:val="hybridMultilevel"/>
    <w:tmpl w:val="A2AE9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B6295A"/>
    <w:rsid w:val="00812D97"/>
    <w:rsid w:val="00B6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>Hewlett-Packard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1</cp:revision>
  <dcterms:created xsi:type="dcterms:W3CDTF">2014-10-23T21:44:00Z</dcterms:created>
  <dcterms:modified xsi:type="dcterms:W3CDTF">2014-10-23T21:50:00Z</dcterms:modified>
</cp:coreProperties>
</file>